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28978" w14:textId="77777777" w:rsidR="00DF3E28" w:rsidRDefault="00DF3E28" w:rsidP="00DF3E28">
      <w:pPr>
        <w:rPr>
          <w:rFonts w:ascii="DIN Pro" w:hAnsi="DIN Pro"/>
          <w:b/>
          <w:bCs/>
          <w:color w:val="4D4F53"/>
        </w:rPr>
      </w:pPr>
    </w:p>
    <w:p w14:paraId="311FC7F3" w14:textId="77777777" w:rsidR="00F54644" w:rsidRDefault="00F54644" w:rsidP="00DF3E28">
      <w:pPr>
        <w:rPr>
          <w:rFonts w:ascii="DIN Pro" w:hAnsi="DIN Pro"/>
          <w:b/>
          <w:bCs/>
          <w:color w:val="4D4F53"/>
        </w:rPr>
      </w:pPr>
    </w:p>
    <w:p w14:paraId="76A0B3C4" w14:textId="62739B49" w:rsidR="005435DC" w:rsidRPr="00725D20" w:rsidRDefault="00CF2D19" w:rsidP="00A41CD4">
      <w:pPr>
        <w:rPr>
          <w:sz w:val="40"/>
          <w:szCs w:val="40"/>
        </w:rPr>
      </w:pPr>
      <w:r>
        <w:rPr>
          <w:sz w:val="40"/>
          <w:szCs w:val="40"/>
        </w:rPr>
        <w:t xml:space="preserve">Bachelor’s and Master’s </w:t>
      </w:r>
      <w:r w:rsidR="00725D20" w:rsidRPr="00725D20">
        <w:rPr>
          <w:sz w:val="40"/>
          <w:szCs w:val="40"/>
        </w:rPr>
        <w:t>Computer Science Review</w:t>
      </w:r>
      <w:r w:rsidR="00B037F0">
        <w:rPr>
          <w:sz w:val="40"/>
          <w:szCs w:val="40"/>
        </w:rPr>
        <w:t xml:space="preserve"> </w:t>
      </w:r>
    </w:p>
    <w:p w14:paraId="490B3856" w14:textId="7ABB3444" w:rsidR="00725D20" w:rsidRDefault="00725D20" w:rsidP="00A41CD4">
      <w:r>
        <w:t>25</w:t>
      </w:r>
      <w:r w:rsidR="00A6421D">
        <w:t xml:space="preserve"> &amp; 26</w:t>
      </w:r>
      <w:r>
        <w:t xml:space="preserve"> </w:t>
      </w:r>
      <w:r w:rsidR="00385CC7">
        <w:t>April</w:t>
      </w:r>
      <w:r>
        <w:t xml:space="preserve"> 2024 </w:t>
      </w:r>
    </w:p>
    <w:p w14:paraId="519AAD8D" w14:textId="51C25782" w:rsidR="00725D20" w:rsidRDefault="00725D20" w:rsidP="00A41CD4">
      <w:r>
        <w:t xml:space="preserve">Faculty Contact: Chris Olson, </w:t>
      </w:r>
      <w:hyperlink r:id="rId9" w:history="1">
        <w:r w:rsidRPr="00BE2C6B">
          <w:rPr>
            <w:rStyle w:val="Hyperlink"/>
          </w:rPr>
          <w:t>chris.olson@dsu.edu</w:t>
        </w:r>
      </w:hyperlink>
      <w:r>
        <w:t xml:space="preserve"> </w:t>
      </w:r>
    </w:p>
    <w:p w14:paraId="621D48C3" w14:textId="1CF26C98" w:rsidR="00725D20" w:rsidRDefault="00725D20" w:rsidP="00A41CD4">
      <w:r>
        <w:t>Location: Heston Hall</w:t>
      </w:r>
      <w:r w:rsidR="007E671B">
        <w:t xml:space="preserve">, </w:t>
      </w:r>
      <w:r>
        <w:t>The Beacom Institute of Technology</w:t>
      </w:r>
      <w:r w:rsidR="00D37684">
        <w:t xml:space="preserve">, and Trojan Center Club Hub. </w:t>
      </w:r>
    </w:p>
    <w:p w14:paraId="3630C4AC" w14:textId="0986577D" w:rsidR="00725D20" w:rsidRDefault="00725D20" w:rsidP="00A41CD4">
      <w:r>
        <w:t xml:space="preserve">Parking: Please use any of the spaces marked as visitor. We will have a parking pass available for you. </w:t>
      </w:r>
      <w:r>
        <w:br/>
      </w:r>
      <w:hyperlink r:id="rId10" w:history="1">
        <w:r w:rsidRPr="00475205">
          <w:rPr>
            <w:rStyle w:val="Hyperlink"/>
          </w:rPr>
          <w:t xml:space="preserve"> Google Maps Link</w:t>
        </w:r>
      </w:hyperlink>
      <w:r>
        <w:rPr>
          <w:rStyle w:val="Hyperlink"/>
        </w:rPr>
        <w:t xml:space="preserve"> </w:t>
      </w:r>
    </w:p>
    <w:p w14:paraId="2B2C0B46" w14:textId="6ED10485" w:rsidR="00725D20" w:rsidRDefault="00AA26CD" w:rsidP="00A41CD4">
      <w:r>
        <w:t xml:space="preserve">Hotel Reservation: The Best Western Madison. </w:t>
      </w:r>
    </w:p>
    <w:p w14:paraId="72FF4CBC" w14:textId="789C7D53" w:rsidR="00642550" w:rsidRDefault="00642550" w:rsidP="00A41CD4">
      <w:r>
        <w:t>456 SE 12</w:t>
      </w:r>
      <w:r w:rsidRPr="00642550">
        <w:rPr>
          <w:vertAlign w:val="superscript"/>
        </w:rPr>
        <w:t>th</w:t>
      </w:r>
      <w:r>
        <w:t xml:space="preserve"> St. Madison, SD 57042</w:t>
      </w:r>
    </w:p>
    <w:p w14:paraId="19764277" w14:textId="77777777" w:rsidR="00725D20" w:rsidRDefault="00725D20" w:rsidP="00385CC7">
      <w:pPr>
        <w:ind w:left="0"/>
      </w:pPr>
    </w:p>
    <w:p w14:paraId="08AFA3AB" w14:textId="77777777" w:rsidR="00725D20" w:rsidRDefault="00725D20" w:rsidP="00A41CD4"/>
    <w:p w14:paraId="45BEFD4D" w14:textId="3F986780" w:rsidR="00725D20" w:rsidRPr="000D7119" w:rsidRDefault="00725D20" w:rsidP="00A41CD4">
      <w:r w:rsidRPr="000D7119">
        <w:t>Reviewer Agenda</w:t>
      </w:r>
      <w:r w:rsidR="00A6421D" w:rsidRPr="000D7119">
        <w:t xml:space="preserve"> for 25 April 2024</w:t>
      </w:r>
    </w:p>
    <w:bookmarkStart w:id="0" w:name="_Hlk162950091"/>
    <w:p w14:paraId="07AEFE3F" w14:textId="54C7712A" w:rsidR="00725D20" w:rsidRDefault="000D7119" w:rsidP="00A41CD4">
      <w:r w:rsidRPr="000D711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668E8" wp14:editId="0CD3BFB9">
                <wp:simplePos x="0" y="0"/>
                <wp:positionH relativeFrom="column">
                  <wp:posOffset>-571500</wp:posOffset>
                </wp:positionH>
                <wp:positionV relativeFrom="paragraph">
                  <wp:posOffset>114299</wp:posOffset>
                </wp:positionV>
                <wp:extent cx="7058025" cy="9525"/>
                <wp:effectExtent l="0" t="0" r="28575" b="28575"/>
                <wp:wrapNone/>
                <wp:docPr id="192801470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08F16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9pt" to="51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p w14:paraId="3C8E42FE" w14:textId="08B5DE2E" w:rsidR="00913504" w:rsidRDefault="00913504" w:rsidP="00A41CD4">
      <w:r>
        <w:t>12:45 PM -1:00 PM</w:t>
      </w:r>
      <w:r w:rsidR="00B141BE">
        <w:t xml:space="preserve">: </w:t>
      </w:r>
      <w:r w:rsidR="00886038">
        <w:t xml:space="preserve">arrive on campus, Erin Kahler will meet you in The Beacom Institute of Technology Lobby to provide you with a parking pass and show you to the conference room. </w:t>
      </w:r>
    </w:p>
    <w:p w14:paraId="6EBE52A6" w14:textId="77777777" w:rsidR="00886038" w:rsidRDefault="00886038" w:rsidP="00A41CD4"/>
    <w:p w14:paraId="07942DBA" w14:textId="219FC151" w:rsidR="00725D20" w:rsidRDefault="00725D20" w:rsidP="00A41CD4">
      <w:r>
        <w:t>1:00</w:t>
      </w:r>
      <w:r w:rsidR="00983648">
        <w:t xml:space="preserve"> </w:t>
      </w:r>
      <w:r w:rsidR="00886038">
        <w:t xml:space="preserve">PM </w:t>
      </w:r>
      <w:r w:rsidR="00983648">
        <w:t>– 1:45</w:t>
      </w:r>
      <w:r>
        <w:t xml:space="preserve"> PM</w:t>
      </w:r>
      <w:r w:rsidR="00B141BE">
        <w:t xml:space="preserve">: </w:t>
      </w:r>
      <w:r w:rsidR="00A6421D">
        <w:t xml:space="preserve">Jeanette McGreevy, </w:t>
      </w:r>
      <w:r w:rsidR="000D7119">
        <w:t>Director of Institutional Effectiveness, Assessment, and Policy</w:t>
      </w:r>
      <w:r w:rsidR="00B47A08">
        <w:t>.</w:t>
      </w:r>
      <w:r w:rsidR="00B47A08">
        <w:br/>
        <w:t>Location: Beacom Institute of Technology, Room 235</w:t>
      </w:r>
    </w:p>
    <w:p w14:paraId="7D7E9D76" w14:textId="77777777" w:rsidR="000D7119" w:rsidRDefault="000D7119" w:rsidP="00B06663"/>
    <w:p w14:paraId="1B60ABF3" w14:textId="61228B4E" w:rsidR="00B06663" w:rsidRDefault="00A6421D" w:rsidP="00B06663">
      <w:r>
        <w:t>2:00</w:t>
      </w:r>
      <w:r w:rsidR="00886038">
        <w:t xml:space="preserve"> PM</w:t>
      </w:r>
      <w:r>
        <w:t>-3:00 PM</w:t>
      </w:r>
      <w:r w:rsidR="00B141BE">
        <w:t xml:space="preserve">: </w:t>
      </w:r>
      <w:r>
        <w:t>Tom Halverson. Undergraduate Coordinator</w:t>
      </w:r>
      <w:r w:rsidR="000D7119">
        <w:t xml:space="preserve"> and Professor in The Beacom College. </w:t>
      </w:r>
    </w:p>
    <w:p w14:paraId="1C35AE05" w14:textId="414CE483" w:rsidR="00B47A08" w:rsidRDefault="00B47A08" w:rsidP="00B06663">
      <w:r>
        <w:t xml:space="preserve">Location: Beacom Institute of Technology, Room 235. </w:t>
      </w:r>
    </w:p>
    <w:p w14:paraId="24F50528" w14:textId="77777777" w:rsidR="000D7119" w:rsidRDefault="000D7119" w:rsidP="00B06663"/>
    <w:p w14:paraId="37B5D30C" w14:textId="6D24DBE6" w:rsidR="000D7119" w:rsidRDefault="00B06663" w:rsidP="000D7119">
      <w:r>
        <w:t>3:00</w:t>
      </w:r>
      <w:r w:rsidR="00886038">
        <w:t xml:space="preserve"> PM</w:t>
      </w:r>
      <w:r>
        <w:t>-3:15</w:t>
      </w:r>
      <w:r w:rsidR="00886038">
        <w:t xml:space="preserve"> PM</w:t>
      </w:r>
      <w:r w:rsidR="00B141BE">
        <w:t>:</w:t>
      </w:r>
      <w:r>
        <w:t xml:space="preserve"> </w:t>
      </w:r>
      <w:r w:rsidR="000D7119">
        <w:t xml:space="preserve">Dr. Mary Bell, Dean of The Beacom College. </w:t>
      </w:r>
      <w:r w:rsidR="00A32EDE">
        <w:t xml:space="preserve"> </w:t>
      </w:r>
      <w:r w:rsidR="00A32EDE" w:rsidRPr="000D418A">
        <w:rPr>
          <w:highlight w:val="yellow"/>
        </w:rPr>
        <w:t>(SEND REVIEWER THE TEAMS LINK)</w:t>
      </w:r>
    </w:p>
    <w:p w14:paraId="04E1E034" w14:textId="77777777" w:rsidR="000D7119" w:rsidRPr="000D7119" w:rsidRDefault="000D7119" w:rsidP="000D7119">
      <w:pPr>
        <w:rPr>
          <w:sz w:val="20"/>
          <w:szCs w:val="20"/>
        </w:rPr>
      </w:pPr>
    </w:p>
    <w:p w14:paraId="1D1AB1AA" w14:textId="4B785AB5" w:rsidR="00A50A6F" w:rsidRDefault="00A6421D" w:rsidP="00A50A6F">
      <w:r>
        <w:t>3:30-4:30</w:t>
      </w:r>
      <w:r w:rsidR="00B141BE">
        <w:t xml:space="preserve">: </w:t>
      </w:r>
      <w:r w:rsidR="000D7119">
        <w:t xml:space="preserve">Dr. Yong Wang-Graduate Coordinator </w:t>
      </w:r>
      <w:r w:rsidR="007E4B74">
        <w:t xml:space="preserve">&amp; </w:t>
      </w:r>
      <w:r w:rsidR="000D7119">
        <w:t>Professor in The Beacom Colleg</w:t>
      </w:r>
      <w:r w:rsidR="00A50A6F">
        <w:t>e</w:t>
      </w:r>
    </w:p>
    <w:p w14:paraId="4592F4B3" w14:textId="77777777" w:rsidR="00A50A6F" w:rsidRDefault="000D7119" w:rsidP="00A50A6F">
      <w:r>
        <w:t>Dr. Mark Hawkes, Dean of Graduate Studie</w:t>
      </w:r>
      <w:r w:rsidR="00A50A6F">
        <w:t>s</w:t>
      </w:r>
    </w:p>
    <w:p w14:paraId="234EE678" w14:textId="5324A4DC" w:rsidR="00A50A6F" w:rsidRDefault="000D7119" w:rsidP="00A50A6F">
      <w:r>
        <w:t>Dr. Austin O’Brien, Coordinator of MS in Computer Scienc</w:t>
      </w:r>
      <w:r w:rsidR="00A50A6F">
        <w:t>e</w:t>
      </w:r>
      <w:r w:rsidR="00A06B64">
        <w:t xml:space="preserve"> &amp; Associate Professor in The Beacom College.</w:t>
      </w:r>
    </w:p>
    <w:p w14:paraId="14B4D9E7" w14:textId="2A83F4B1" w:rsidR="00A6421D" w:rsidRDefault="002031FD" w:rsidP="00A50A6F">
      <w:r>
        <w:t xml:space="preserve">Location: Beacom Institute of Technology, Room 235. </w:t>
      </w:r>
    </w:p>
    <w:p w14:paraId="1B924BF0" w14:textId="77777777" w:rsidR="00A6421D" w:rsidRDefault="00A6421D" w:rsidP="00A41CD4"/>
    <w:p w14:paraId="525D0425" w14:textId="254B85C5" w:rsidR="00A6421D" w:rsidRDefault="000D7119" w:rsidP="00A41CD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57ABAF" wp14:editId="758C5249">
                <wp:simplePos x="0" y="0"/>
                <wp:positionH relativeFrom="column">
                  <wp:posOffset>-495301</wp:posOffset>
                </wp:positionH>
                <wp:positionV relativeFrom="paragraph">
                  <wp:posOffset>269240</wp:posOffset>
                </wp:positionV>
                <wp:extent cx="7038975" cy="9525"/>
                <wp:effectExtent l="0" t="0" r="28575" b="28575"/>
                <wp:wrapNone/>
                <wp:docPr id="57802268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42A87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21.2pt" to="515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A6421D">
        <w:t>Reviewer Agenda for 26 April 2024</w:t>
      </w:r>
    </w:p>
    <w:p w14:paraId="520F783B" w14:textId="77777777" w:rsidR="00A6421D" w:rsidRDefault="00A6421D" w:rsidP="00A41CD4"/>
    <w:p w14:paraId="0D3F5AC4" w14:textId="77777777" w:rsidR="00B96D3E" w:rsidRDefault="00A6421D" w:rsidP="00B96D3E">
      <w:r w:rsidRPr="00DA6F3A">
        <w:t>8:30 AM-10:00 AM: Computer Science Faculty (Tom Halverson, Yong Wang, Jason Mixon, Andrew Kramer, Shawn Zwach, Jason Jenkins, Austin O’Brien, Stephen Krebsbach, Jenny Schulte</w:t>
      </w:r>
      <w:r w:rsidR="000514B8" w:rsidRPr="00DA6F3A">
        <w:t>, Youssef Harrath, and Jihene Kaabi</w:t>
      </w:r>
      <w:r w:rsidR="00B06663" w:rsidRPr="00DA6F3A">
        <w:t>)</w:t>
      </w:r>
      <w:r w:rsidR="00F20693" w:rsidRPr="00DA6F3A">
        <w:t xml:space="preserve"> </w:t>
      </w:r>
      <w:r w:rsidR="00BE3267">
        <w:br/>
        <w:t>Breakfast will be served in the TC Club Hub.</w:t>
      </w:r>
      <w:r w:rsidR="00BE3267">
        <w:br/>
        <w:t xml:space="preserve">Menu: Breakfast rolls, breads, fresh fruit, coffee, and </w:t>
      </w:r>
      <w:r w:rsidR="00556207">
        <w:t xml:space="preserve">water. </w:t>
      </w:r>
    </w:p>
    <w:p w14:paraId="0CFA19FA" w14:textId="77777777" w:rsidR="00B96D3E" w:rsidRDefault="00B96D3E" w:rsidP="00B96D3E"/>
    <w:p w14:paraId="5C7CC850" w14:textId="07237FE4" w:rsidR="005C30FF" w:rsidRDefault="00A6421D" w:rsidP="00B96D3E">
      <w:r>
        <w:t>10:</w:t>
      </w:r>
      <w:r w:rsidR="00B96D3E">
        <w:t>0</w:t>
      </w:r>
      <w:r>
        <w:t>0AM to 11:</w:t>
      </w:r>
      <w:r w:rsidR="00B96D3E">
        <w:t>0</w:t>
      </w:r>
      <w:r>
        <w:t xml:space="preserve">0 AM: </w:t>
      </w:r>
      <w:r w:rsidR="005C30FF">
        <w:t xml:space="preserve">Meet with DSU Beacom College Students. </w:t>
      </w:r>
      <w:r w:rsidR="005C30FF">
        <w:br/>
        <w:t>Location:</w:t>
      </w:r>
      <w:r w:rsidR="007A13F5">
        <w:t xml:space="preserve"> </w:t>
      </w:r>
      <w:r w:rsidR="00930A6D">
        <w:t>Beacom Institute of Technology, Room 235.</w:t>
      </w:r>
    </w:p>
    <w:p w14:paraId="5D242C65" w14:textId="77777777" w:rsidR="00B96D3E" w:rsidRDefault="00B96D3E" w:rsidP="00B96D3E"/>
    <w:p w14:paraId="072E3B96" w14:textId="1E802976" w:rsidR="00B96D3E" w:rsidRDefault="00B96D3E" w:rsidP="00B96D3E">
      <w:r>
        <w:t xml:space="preserve">11:00 AM -11:30 AM: DSU Facilities and Lab Environment Tour with Eric Holm. </w:t>
      </w:r>
      <w:r>
        <w:br/>
        <w:t xml:space="preserve">Location: </w:t>
      </w:r>
      <w:r w:rsidR="00930A6D">
        <w:t xml:space="preserve">Pick up Dr. </w:t>
      </w:r>
      <w:r w:rsidR="003C0D32">
        <w:t xml:space="preserve">Sherri Weitl-Harms from Beacom 235. </w:t>
      </w:r>
    </w:p>
    <w:p w14:paraId="19EA8676" w14:textId="77777777" w:rsidR="005C30FF" w:rsidRDefault="005C30FF" w:rsidP="005C30FF"/>
    <w:p w14:paraId="3A11C812" w14:textId="5F04308D" w:rsidR="00A6421D" w:rsidRDefault="005C30FF" w:rsidP="005C30FF">
      <w:r>
        <w:t xml:space="preserve">11:30 AM -12:00 PM: </w:t>
      </w:r>
      <w:r w:rsidR="00A6421D">
        <w:t>Overflow time/Exit Interview Prep</w:t>
      </w:r>
      <w:r w:rsidR="00D05328">
        <w:br/>
        <w:t>Location: Beacom Institute of Technology, Room 235</w:t>
      </w:r>
    </w:p>
    <w:p w14:paraId="012AA1FD" w14:textId="77777777" w:rsidR="00A6421D" w:rsidRDefault="00A6421D" w:rsidP="00A41CD4"/>
    <w:p w14:paraId="7FC394EC" w14:textId="1C1EE78E" w:rsidR="00A6421D" w:rsidRDefault="005C30FF" w:rsidP="00A41CD4">
      <w:r>
        <w:t>12</w:t>
      </w:r>
      <w:r w:rsidR="00A6421D">
        <w:t>:</w:t>
      </w:r>
      <w:r>
        <w:t>0</w:t>
      </w:r>
      <w:r w:rsidR="00A6421D">
        <w:t>0 AM to 12:</w:t>
      </w:r>
      <w:r>
        <w:t>45</w:t>
      </w:r>
      <w:r w:rsidR="00A6421D">
        <w:t xml:space="preserve"> PM: Exit interview with Dr. Chris Olson and Dr. Rebecca Hoey</w:t>
      </w:r>
      <w:bookmarkEnd w:id="0"/>
      <w:r w:rsidR="00385CC7">
        <w:br/>
      </w:r>
      <w:hyperlink r:id="rId11" w:history="1">
        <w:r w:rsidR="00385CC7" w:rsidRPr="00BE2C6B">
          <w:rPr>
            <w:rStyle w:val="Hyperlink"/>
          </w:rPr>
          <w:t>https://dsu.zoom.us/j/99345164887?pwd=U2Y2blROWnFncnNFZ0VLTnplVC96Zz09&amp;from=addon</w:t>
        </w:r>
      </w:hyperlink>
      <w:r w:rsidR="00385CC7">
        <w:t xml:space="preserve"> </w:t>
      </w:r>
      <w:r w:rsidR="00D05328">
        <w:br/>
        <w:t xml:space="preserve">Location: Beacom Institute of Technology, Room 235. </w:t>
      </w:r>
    </w:p>
    <w:sectPr w:rsidR="00A6421D" w:rsidSect="007E2D23">
      <w:headerReference w:type="default" r:id="rId12"/>
      <w:footerReference w:type="default" r:id="rId13"/>
      <w:headerReference w:type="first" r:id="rId14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78ED5" w14:textId="77777777" w:rsidR="007E2D23" w:rsidRDefault="007E2D23" w:rsidP="004B1039">
      <w:r>
        <w:separator/>
      </w:r>
    </w:p>
  </w:endnote>
  <w:endnote w:type="continuationSeparator" w:id="0">
    <w:p w14:paraId="3CDABE3C" w14:textId="77777777" w:rsidR="007E2D23" w:rsidRDefault="007E2D23" w:rsidP="004B1039">
      <w:r>
        <w:continuationSeparator/>
      </w:r>
    </w:p>
  </w:endnote>
  <w:endnote w:type="continuationNotice" w:id="1">
    <w:p w14:paraId="37A4AC28" w14:textId="77777777" w:rsidR="007E2D23" w:rsidRDefault="007E2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Pro">
    <w:altName w:val="Calibri"/>
    <w:panose1 w:val="00000000000000000000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63A97" w14:textId="6C33B9F9" w:rsidR="00A41CD4" w:rsidRDefault="00C657A6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EA69EE8" wp14:editId="0B838F69">
          <wp:simplePos x="0" y="0"/>
          <wp:positionH relativeFrom="column">
            <wp:posOffset>2733675</wp:posOffset>
          </wp:positionH>
          <wp:positionV relativeFrom="paragraph">
            <wp:posOffset>94615</wp:posOffset>
          </wp:positionV>
          <wp:extent cx="330200" cy="381000"/>
          <wp:effectExtent l="0" t="0" r="0" b="0"/>
          <wp:wrapTight wrapText="bothSides">
            <wp:wrapPolygon edited="0">
              <wp:start x="6231" y="0"/>
              <wp:lineTo x="0" y="3240"/>
              <wp:lineTo x="0" y="17280"/>
              <wp:lineTo x="6231" y="20520"/>
              <wp:lineTo x="13708" y="20520"/>
              <wp:lineTo x="19938" y="17280"/>
              <wp:lineTo x="19938" y="3240"/>
              <wp:lineTo x="13708" y="0"/>
              <wp:lineTo x="62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CD4" w:rsidRPr="00A41CD4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400C4B" wp14:editId="05ABF95F">
              <wp:simplePos x="0" y="0"/>
              <wp:positionH relativeFrom="column">
                <wp:posOffset>3800475</wp:posOffset>
              </wp:positionH>
              <wp:positionV relativeFrom="paragraph">
                <wp:posOffset>294640</wp:posOffset>
              </wp:positionV>
              <wp:extent cx="285750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ln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984A37" id="Straight Connector 1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23.2pt" to="524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" strokecolor="#004165" strokeweight=".5pt">
              <v:stroke joinstyle="miter"/>
            </v:line>
          </w:pict>
        </mc:Fallback>
      </mc:AlternateContent>
    </w:r>
    <w:r w:rsidR="00A41CD4" w:rsidRPr="00A41CD4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6ACE22" wp14:editId="2DDD344F">
              <wp:simplePos x="0" y="0"/>
              <wp:positionH relativeFrom="column">
                <wp:posOffset>-771525</wp:posOffset>
              </wp:positionH>
              <wp:positionV relativeFrom="paragraph">
                <wp:posOffset>304165</wp:posOffset>
              </wp:positionV>
              <wp:extent cx="285750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ln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61275" id="Straight Connector 1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75pt,23.95pt" to="164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" strokecolor="#004165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13C14" w14:textId="77777777" w:rsidR="007E2D23" w:rsidRDefault="007E2D23" w:rsidP="004B1039">
      <w:r>
        <w:separator/>
      </w:r>
    </w:p>
  </w:footnote>
  <w:footnote w:type="continuationSeparator" w:id="0">
    <w:p w14:paraId="152AF7ED" w14:textId="77777777" w:rsidR="007E2D23" w:rsidRDefault="007E2D23" w:rsidP="004B1039">
      <w:r>
        <w:continuationSeparator/>
      </w:r>
    </w:p>
  </w:footnote>
  <w:footnote w:type="continuationNotice" w:id="1">
    <w:p w14:paraId="42EDAE53" w14:textId="77777777" w:rsidR="007E2D23" w:rsidRDefault="007E2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0DAC8" w14:textId="6BE7BE89" w:rsidR="004B1039" w:rsidRDefault="004B1039">
    <w:pPr>
      <w:pStyle w:val="Header"/>
    </w:pPr>
  </w:p>
  <w:p w14:paraId="0CA8189B" w14:textId="3036CCD5" w:rsidR="004B1039" w:rsidRDefault="004B1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BEE82" w14:textId="5CD2EA0C" w:rsidR="00A41CD4" w:rsidRDefault="00E4583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1B47DEA" wp14:editId="603D2D87">
              <wp:simplePos x="0" y="0"/>
              <wp:positionH relativeFrom="column">
                <wp:posOffset>5114925</wp:posOffset>
              </wp:positionH>
              <wp:positionV relativeFrom="paragraph">
                <wp:posOffset>-314325</wp:posOffset>
              </wp:positionV>
              <wp:extent cx="1609725" cy="57150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89325" w14:textId="28D58F5D" w:rsidR="00A41CD4" w:rsidRDefault="00C657A6" w:rsidP="00A41CD4">
                          <w:pPr>
                            <w:rPr>
                              <w:rFonts w:ascii="Arial" w:hAnsi="Arial" w:cs="Arial"/>
                              <w:color w:val="003552"/>
                              <w:sz w:val="20"/>
                              <w:szCs w:val="20"/>
                            </w:rPr>
                          </w:pPr>
                          <w:r w:rsidRPr="00C657A6">
                            <w:rPr>
                              <w:rFonts w:ascii="Arial" w:hAnsi="Arial" w:cs="Arial"/>
                              <w:color w:val="003552"/>
                              <w:sz w:val="20"/>
                              <w:szCs w:val="20"/>
                            </w:rPr>
                            <w:t>820 N</w:t>
                          </w:r>
                          <w:r w:rsidR="00E45830">
                            <w:rPr>
                              <w:rFonts w:ascii="Arial" w:hAnsi="Arial" w:cs="Arial"/>
                              <w:color w:val="003552"/>
                              <w:sz w:val="20"/>
                              <w:szCs w:val="20"/>
                            </w:rPr>
                            <w:tab/>
                          </w:r>
                          <w:r w:rsidR="00A871F5">
                            <w:rPr>
                              <w:rFonts w:ascii="Arial" w:hAnsi="Arial" w:cs="Arial"/>
                              <w:color w:val="003552"/>
                              <w:sz w:val="20"/>
                              <w:szCs w:val="20"/>
                            </w:rPr>
                            <w:t>820 N Washington Ave</w:t>
                          </w:r>
                          <w:r w:rsidR="00A871F5">
                            <w:rPr>
                              <w:rFonts w:ascii="Arial" w:hAnsi="Arial" w:cs="Arial"/>
                              <w:color w:val="003552"/>
                              <w:sz w:val="20"/>
                              <w:szCs w:val="20"/>
                            </w:rPr>
                            <w:br/>
                          </w:r>
                          <w:r w:rsidR="000D59BC">
                            <w:rPr>
                              <w:rFonts w:ascii="Arial" w:hAnsi="Arial" w:cs="Arial"/>
                              <w:color w:val="003552"/>
                              <w:sz w:val="20"/>
                              <w:szCs w:val="20"/>
                            </w:rPr>
                            <w:tab/>
                          </w:r>
                          <w:r w:rsidR="000D59BC">
                            <w:rPr>
                              <w:rFonts w:ascii="Arial" w:hAnsi="Arial" w:cs="Arial"/>
                              <w:color w:val="003552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="00A871F5">
                            <w:rPr>
                              <w:rFonts w:ascii="Arial" w:hAnsi="Arial" w:cs="Arial"/>
                              <w:color w:val="003552"/>
                              <w:sz w:val="20"/>
                              <w:szCs w:val="20"/>
                            </w:rPr>
                            <w:tab/>
                          </w:r>
                          <w:r w:rsidR="000D59BC">
                            <w:rPr>
                              <w:rFonts w:ascii="Arial" w:hAnsi="Arial" w:cs="Arial"/>
                              <w:color w:val="003552"/>
                              <w:sz w:val="20"/>
                              <w:szCs w:val="20"/>
                            </w:rPr>
                            <w:t>Madison</w:t>
                          </w:r>
                          <w:r w:rsidR="00A871F5">
                            <w:rPr>
                              <w:rFonts w:ascii="Arial" w:hAnsi="Arial" w:cs="Arial"/>
                              <w:color w:val="003552"/>
                              <w:sz w:val="20"/>
                              <w:szCs w:val="20"/>
                            </w:rPr>
                            <w:t>, SD 57042</w:t>
                          </w:r>
                          <w:r w:rsidR="00A871F5">
                            <w:rPr>
                              <w:rFonts w:ascii="Arial" w:hAnsi="Arial" w:cs="Arial"/>
                              <w:color w:val="003552"/>
                              <w:sz w:val="20"/>
                              <w:szCs w:val="20"/>
                            </w:rPr>
                            <w:br/>
                          </w:r>
                          <w:r w:rsidR="00A871F5">
                            <w:rPr>
                              <w:rFonts w:ascii="Arial" w:hAnsi="Arial" w:cs="Arial"/>
                              <w:color w:val="003552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615CF45C" w14:textId="77777777" w:rsidR="00A871F5" w:rsidRPr="00C657A6" w:rsidRDefault="00A871F5" w:rsidP="00A41CD4">
                          <w:pPr>
                            <w:rPr>
                              <w:rFonts w:ascii="Arial" w:hAnsi="Arial" w:cs="Arial"/>
                              <w:color w:val="003552"/>
                              <w:sz w:val="20"/>
                              <w:szCs w:val="20"/>
                            </w:rPr>
                          </w:pPr>
                        </w:p>
                        <w:p w14:paraId="5C81C23D" w14:textId="77777777" w:rsidR="00A41CD4" w:rsidRDefault="00A41CD4" w:rsidP="00A41C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47D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2.75pt;margin-top:-24.75pt;width:126.75pt;height: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" filled="f" stroked="f">
              <v:textbox>
                <w:txbxContent>
                  <w:p w14:paraId="52889325" w14:textId="28D58F5D" w:rsidR="00A41CD4" w:rsidRDefault="00C657A6" w:rsidP="00A41CD4">
                    <w:pPr>
                      <w:rPr>
                        <w:rFonts w:ascii="Arial" w:hAnsi="Arial" w:cs="Arial"/>
                        <w:color w:val="003552"/>
                        <w:sz w:val="20"/>
                        <w:szCs w:val="20"/>
                      </w:rPr>
                    </w:pPr>
                    <w:r w:rsidRPr="00C657A6">
                      <w:rPr>
                        <w:rFonts w:ascii="Arial" w:hAnsi="Arial" w:cs="Arial"/>
                        <w:color w:val="003552"/>
                        <w:sz w:val="20"/>
                        <w:szCs w:val="20"/>
                      </w:rPr>
                      <w:t>820 N</w:t>
                    </w:r>
                    <w:r w:rsidR="00E45830">
                      <w:rPr>
                        <w:rFonts w:ascii="Arial" w:hAnsi="Arial" w:cs="Arial"/>
                        <w:color w:val="003552"/>
                        <w:sz w:val="20"/>
                        <w:szCs w:val="20"/>
                      </w:rPr>
                      <w:tab/>
                    </w:r>
                    <w:r w:rsidR="00A871F5">
                      <w:rPr>
                        <w:rFonts w:ascii="Arial" w:hAnsi="Arial" w:cs="Arial"/>
                        <w:color w:val="003552"/>
                        <w:sz w:val="20"/>
                        <w:szCs w:val="20"/>
                      </w:rPr>
                      <w:t>820 N Washington Ave</w:t>
                    </w:r>
                    <w:r w:rsidR="00A871F5">
                      <w:rPr>
                        <w:rFonts w:ascii="Arial" w:hAnsi="Arial" w:cs="Arial"/>
                        <w:color w:val="003552"/>
                        <w:sz w:val="20"/>
                        <w:szCs w:val="20"/>
                      </w:rPr>
                      <w:br/>
                    </w:r>
                    <w:r w:rsidR="000D59BC">
                      <w:rPr>
                        <w:rFonts w:ascii="Arial" w:hAnsi="Arial" w:cs="Arial"/>
                        <w:color w:val="003552"/>
                        <w:sz w:val="20"/>
                        <w:szCs w:val="20"/>
                      </w:rPr>
                      <w:tab/>
                    </w:r>
                    <w:r w:rsidR="000D59BC">
                      <w:rPr>
                        <w:rFonts w:ascii="Arial" w:hAnsi="Arial" w:cs="Arial"/>
                        <w:color w:val="003552"/>
                        <w:sz w:val="20"/>
                        <w:szCs w:val="20"/>
                      </w:rPr>
                      <w:tab/>
                      <w:t xml:space="preserve">    </w:t>
                    </w:r>
                    <w:r w:rsidR="00A871F5">
                      <w:rPr>
                        <w:rFonts w:ascii="Arial" w:hAnsi="Arial" w:cs="Arial"/>
                        <w:color w:val="003552"/>
                        <w:sz w:val="20"/>
                        <w:szCs w:val="20"/>
                      </w:rPr>
                      <w:tab/>
                    </w:r>
                    <w:r w:rsidR="000D59BC">
                      <w:rPr>
                        <w:rFonts w:ascii="Arial" w:hAnsi="Arial" w:cs="Arial"/>
                        <w:color w:val="003552"/>
                        <w:sz w:val="20"/>
                        <w:szCs w:val="20"/>
                      </w:rPr>
                      <w:t>Madison</w:t>
                    </w:r>
                    <w:r w:rsidR="00A871F5">
                      <w:rPr>
                        <w:rFonts w:ascii="Arial" w:hAnsi="Arial" w:cs="Arial"/>
                        <w:color w:val="003552"/>
                        <w:sz w:val="20"/>
                        <w:szCs w:val="20"/>
                      </w:rPr>
                      <w:t>, SD 57042</w:t>
                    </w:r>
                    <w:r w:rsidR="00A871F5">
                      <w:rPr>
                        <w:rFonts w:ascii="Arial" w:hAnsi="Arial" w:cs="Arial"/>
                        <w:color w:val="003552"/>
                        <w:sz w:val="20"/>
                        <w:szCs w:val="20"/>
                      </w:rPr>
                      <w:br/>
                    </w:r>
                    <w:r w:rsidR="00A871F5">
                      <w:rPr>
                        <w:rFonts w:ascii="Arial" w:hAnsi="Arial" w:cs="Arial"/>
                        <w:color w:val="003552"/>
                        <w:sz w:val="20"/>
                        <w:szCs w:val="20"/>
                      </w:rPr>
                      <w:tab/>
                    </w:r>
                  </w:p>
                  <w:p w14:paraId="615CF45C" w14:textId="77777777" w:rsidR="00A871F5" w:rsidRPr="00C657A6" w:rsidRDefault="00A871F5" w:rsidP="00A41CD4">
                    <w:pPr>
                      <w:rPr>
                        <w:rFonts w:ascii="Arial" w:hAnsi="Arial" w:cs="Arial"/>
                        <w:color w:val="003552"/>
                        <w:sz w:val="20"/>
                        <w:szCs w:val="20"/>
                      </w:rPr>
                    </w:pPr>
                  </w:p>
                  <w:p w14:paraId="5C81C23D" w14:textId="77777777" w:rsidR="00A41CD4" w:rsidRDefault="00A41CD4" w:rsidP="00A41CD4"/>
                </w:txbxContent>
              </v:textbox>
              <w10:wrap type="square"/>
            </v:shape>
          </w:pict>
        </mc:Fallback>
      </mc:AlternateContent>
    </w:r>
    <w:r w:rsidR="00C657A6">
      <w:rPr>
        <w:noProof/>
      </w:rPr>
      <w:drawing>
        <wp:anchor distT="0" distB="0" distL="114300" distR="114300" simplePos="0" relativeHeight="251658244" behindDoc="1" locked="0" layoutInCell="1" allowOverlap="1" wp14:anchorId="797D39E0" wp14:editId="1B277FD9">
          <wp:simplePos x="0" y="0"/>
          <wp:positionH relativeFrom="column">
            <wp:posOffset>-762000</wp:posOffset>
          </wp:positionH>
          <wp:positionV relativeFrom="paragraph">
            <wp:posOffset>-285750</wp:posOffset>
          </wp:positionV>
          <wp:extent cx="1920240" cy="533400"/>
          <wp:effectExtent l="0" t="0" r="3810" b="0"/>
          <wp:wrapTight wrapText="bothSides">
            <wp:wrapPolygon edited="0">
              <wp:start x="1714" y="0"/>
              <wp:lineTo x="0" y="3857"/>
              <wp:lineTo x="0" y="16971"/>
              <wp:lineTo x="1929" y="20829"/>
              <wp:lineTo x="3000" y="20829"/>
              <wp:lineTo x="21429" y="20829"/>
              <wp:lineTo x="21429" y="12343"/>
              <wp:lineTo x="20571" y="11571"/>
              <wp:lineTo x="20571" y="3857"/>
              <wp:lineTo x="3214" y="0"/>
              <wp:lineTo x="171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7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67983CA" wp14:editId="7806B647">
              <wp:simplePos x="0" y="0"/>
              <wp:positionH relativeFrom="column">
                <wp:posOffset>-895350</wp:posOffset>
              </wp:positionH>
              <wp:positionV relativeFrom="paragraph">
                <wp:posOffset>-445135</wp:posOffset>
              </wp:positionV>
              <wp:extent cx="7905750" cy="45719"/>
              <wp:effectExtent l="0" t="0" r="19050" b="1206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0" cy="45719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F7BBD" id="Rectangle 8" o:spid="_x0000_s1026" style="position:absolute;margin-left:-70.5pt;margin-top:-35.05pt;width:622.5pt;height:3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" fillcolor="#00b0f0" strokecolor="#1f3763 [1604]" strokeweight="1pt"/>
          </w:pict>
        </mc:Fallback>
      </mc:AlternateContent>
    </w:r>
    <w:r w:rsidR="00C657A6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C11C726" wp14:editId="48715AEF">
              <wp:simplePos x="0" y="0"/>
              <wp:positionH relativeFrom="column">
                <wp:posOffset>-952499</wp:posOffset>
              </wp:positionH>
              <wp:positionV relativeFrom="paragraph">
                <wp:posOffset>380366</wp:posOffset>
              </wp:positionV>
              <wp:extent cx="7905750" cy="45719"/>
              <wp:effectExtent l="0" t="0" r="19050" b="1206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0" cy="45719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5A6AB" id="Rectangle 6" o:spid="_x0000_s1026" style="position:absolute;margin-left:-75pt;margin-top:29.95pt;width:622.5pt;height:3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" fillcolor="#00b0f0" strokecolor="#1f3763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39"/>
    <w:rsid w:val="0002287F"/>
    <w:rsid w:val="000244F6"/>
    <w:rsid w:val="000338CE"/>
    <w:rsid w:val="000514B8"/>
    <w:rsid w:val="00051D7C"/>
    <w:rsid w:val="000D418A"/>
    <w:rsid w:val="000D59BC"/>
    <w:rsid w:val="000D7119"/>
    <w:rsid w:val="000E0E24"/>
    <w:rsid w:val="001838D9"/>
    <w:rsid w:val="002031FD"/>
    <w:rsid w:val="00291F01"/>
    <w:rsid w:val="00305CCE"/>
    <w:rsid w:val="003173BA"/>
    <w:rsid w:val="003641A0"/>
    <w:rsid w:val="00385CC7"/>
    <w:rsid w:val="00386FC5"/>
    <w:rsid w:val="003C0D32"/>
    <w:rsid w:val="003F673D"/>
    <w:rsid w:val="00405C6B"/>
    <w:rsid w:val="004A42F1"/>
    <w:rsid w:val="004B1039"/>
    <w:rsid w:val="004D02F0"/>
    <w:rsid w:val="00505C79"/>
    <w:rsid w:val="005435DC"/>
    <w:rsid w:val="00552C34"/>
    <w:rsid w:val="00556207"/>
    <w:rsid w:val="005C22E5"/>
    <w:rsid w:val="005C30FF"/>
    <w:rsid w:val="005C6CD5"/>
    <w:rsid w:val="00642550"/>
    <w:rsid w:val="006B1C7F"/>
    <w:rsid w:val="006B7D1E"/>
    <w:rsid w:val="006F62FC"/>
    <w:rsid w:val="00725D20"/>
    <w:rsid w:val="007A13F5"/>
    <w:rsid w:val="007E2D23"/>
    <w:rsid w:val="007E4B74"/>
    <w:rsid w:val="007E671B"/>
    <w:rsid w:val="00817E7A"/>
    <w:rsid w:val="00886038"/>
    <w:rsid w:val="0089104D"/>
    <w:rsid w:val="008D19C0"/>
    <w:rsid w:val="00913504"/>
    <w:rsid w:val="00930A6D"/>
    <w:rsid w:val="009517CD"/>
    <w:rsid w:val="00983648"/>
    <w:rsid w:val="0099317B"/>
    <w:rsid w:val="00A06B64"/>
    <w:rsid w:val="00A32EDE"/>
    <w:rsid w:val="00A41CD4"/>
    <w:rsid w:val="00A428D9"/>
    <w:rsid w:val="00A50A6F"/>
    <w:rsid w:val="00A5460D"/>
    <w:rsid w:val="00A6421D"/>
    <w:rsid w:val="00A74731"/>
    <w:rsid w:val="00A871F5"/>
    <w:rsid w:val="00AA26CD"/>
    <w:rsid w:val="00B037F0"/>
    <w:rsid w:val="00B05499"/>
    <w:rsid w:val="00B06663"/>
    <w:rsid w:val="00B13ABA"/>
    <w:rsid w:val="00B141BE"/>
    <w:rsid w:val="00B47A08"/>
    <w:rsid w:val="00B96D3E"/>
    <w:rsid w:val="00BB64B8"/>
    <w:rsid w:val="00BC6945"/>
    <w:rsid w:val="00BE3267"/>
    <w:rsid w:val="00BE6D9B"/>
    <w:rsid w:val="00C41419"/>
    <w:rsid w:val="00C657A6"/>
    <w:rsid w:val="00C9638A"/>
    <w:rsid w:val="00CB68AA"/>
    <w:rsid w:val="00CE509F"/>
    <w:rsid w:val="00CF2D19"/>
    <w:rsid w:val="00D05328"/>
    <w:rsid w:val="00D37684"/>
    <w:rsid w:val="00DA6F3A"/>
    <w:rsid w:val="00DB6539"/>
    <w:rsid w:val="00DE6D9C"/>
    <w:rsid w:val="00DF3E28"/>
    <w:rsid w:val="00E24BC1"/>
    <w:rsid w:val="00E45830"/>
    <w:rsid w:val="00EC73D7"/>
    <w:rsid w:val="00EE6CDB"/>
    <w:rsid w:val="00EF7F76"/>
    <w:rsid w:val="00F046A0"/>
    <w:rsid w:val="00F20693"/>
    <w:rsid w:val="00F54644"/>
    <w:rsid w:val="00F549FF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75A9F"/>
  <w15:docId w15:val="{BA675EDF-2640-43A4-BA00-2FC1DAA9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039"/>
  </w:style>
  <w:style w:type="paragraph" w:styleId="Footer">
    <w:name w:val="footer"/>
    <w:basedOn w:val="Normal"/>
    <w:link w:val="FooterChar"/>
    <w:uiPriority w:val="99"/>
    <w:unhideWhenUsed/>
    <w:rsid w:val="004B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39"/>
  </w:style>
  <w:style w:type="paragraph" w:customStyle="1" w:styleId="BasicParagraph">
    <w:name w:val="[Basic Paragraph]"/>
    <w:basedOn w:val="Normal"/>
    <w:uiPriority w:val="99"/>
    <w:rsid w:val="00A41C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7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u.zoom.us/j/99345164887?pwd=U2Y2blROWnFncnNFZ0VLTnplVC96Zz09&amp;from=add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maps/Ww8QkjtNwdMhWuRe7" TargetMode="External"/><Relationship Id="rId4" Type="http://schemas.openxmlformats.org/officeDocument/2006/relationships/styles" Target="styles.xml"/><Relationship Id="rId9" Type="http://schemas.openxmlformats.org/officeDocument/2006/relationships/hyperlink" Target="mailto:chris.olson@dsu.ed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8407B4C9D7F41B88993C9F63091B5" ma:contentTypeVersion="17" ma:contentTypeDescription="Create a new document." ma:contentTypeScope="" ma:versionID="a173ed09ed0ea36664fe3f272b986d56">
  <xsd:schema xmlns:xsd="http://www.w3.org/2001/XMLSchema" xmlns:xs="http://www.w3.org/2001/XMLSchema" xmlns:p="http://schemas.microsoft.com/office/2006/metadata/properties" xmlns:ns2="a1ab8050-5c6f-4928-b728-1b63cf74a90b" xmlns:ns3="d14c50fe-f9d3-43a6-9fab-ed85f4ee4835" targetNamespace="http://schemas.microsoft.com/office/2006/metadata/properties" ma:root="true" ma:fieldsID="291afa10901bf38b9709d5ca14259165" ns2:_="" ns3:_="">
    <xsd:import namespace="a1ab8050-5c6f-4928-b728-1b63cf74a90b"/>
    <xsd:import namespace="d14c50fe-f9d3-43a6-9fab-ed85f4ee4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b8050-5c6f-4928-b728-1b63cf74a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c50fe-f9d3-43a6-9fab-ed85f4ee4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e1ee09-9a4b-44c3-89e1-c3f68c412cbd}" ma:internalName="TaxCatchAll" ma:showField="CatchAllData" ma:web="d14c50fe-f9d3-43a6-9fab-ed85f4ee4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4c50fe-f9d3-43a6-9fab-ed85f4ee4835" xsi:nil="true"/>
    <lcf76f155ced4ddcb4097134ff3c332f xmlns="a1ab8050-5c6f-4928-b728-1b63cf74a9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74643-8836-4DCF-B41A-E66215DA8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b8050-5c6f-4928-b728-1b63cf74a90b"/>
    <ds:schemaRef ds:uri="d14c50fe-f9d3-43a6-9fab-ed85f4ee4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CB7EC-FC04-45C5-AF44-CE9F729E31CD}">
  <ds:schemaRefs>
    <ds:schemaRef ds:uri="http://schemas.microsoft.com/office/2006/metadata/properties"/>
    <ds:schemaRef ds:uri="http://schemas.microsoft.com/office/infopath/2007/PartnerControls"/>
    <ds:schemaRef ds:uri="d14c50fe-f9d3-43a6-9fab-ed85f4ee4835"/>
    <ds:schemaRef ds:uri="a1ab8050-5c6f-4928-b728-1b63cf74a90b"/>
  </ds:schemaRefs>
</ds:datastoreItem>
</file>

<file path=customXml/itemProps3.xml><?xml version="1.0" encoding="utf-8"?>
<ds:datastoreItem xmlns:ds="http://schemas.openxmlformats.org/officeDocument/2006/customXml" ds:itemID="{A3BA2AB9-E9A2-4375-BDAE-3C2EB6A4D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Andrea</dc:creator>
  <cp:keywords/>
  <dc:description/>
  <cp:lastModifiedBy>Kahler, Erin</cp:lastModifiedBy>
  <cp:revision>36</cp:revision>
  <dcterms:created xsi:type="dcterms:W3CDTF">2021-02-03T15:59:00Z</dcterms:created>
  <dcterms:modified xsi:type="dcterms:W3CDTF">2024-04-10T19:41:00Z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0x010100BD38407B4C9D7F41B88993C9F63091B5</vt:lpwstr>
  </property>
  <property fmtid="{D5CDD505-2E9C-101B-9397-08002B2CF9AE}" pid="3" name="MediaServiceImageTags">
    <vt:lpwstr/>
  </property>
</Properties>
</file>